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26"/>
        <w:gridCol w:w="5226"/>
        <w:gridCol w:w="1337"/>
        <w:gridCol w:w="2593"/>
      </w:tblGrid>
      <w:tr w:rsidR="002104CC" w:rsidRPr="00BF1983" w14:paraId="4E59BE77" w14:textId="77777777" w:rsidTr="160C9B0B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4C5F909E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5226" w:type="dxa"/>
            <w:vAlign w:val="center"/>
          </w:tcPr>
          <w:p w14:paraId="2E5724F5" w14:textId="1A12A192" w:rsidR="002104CC" w:rsidRPr="00BF1983" w:rsidRDefault="160C9B0B" w:rsidP="00BF1983">
            <w:pPr>
              <w:rPr>
                <w:rFonts w:ascii="Arial" w:hAnsi="Arial" w:cs="Arial"/>
                <w:sz w:val="20"/>
                <w:szCs w:val="20"/>
              </w:rPr>
            </w:pPr>
            <w:r w:rsidRPr="160C9B0B">
              <w:rPr>
                <w:rFonts w:ascii="Arial" w:hAnsi="Arial" w:cs="Arial"/>
                <w:sz w:val="20"/>
                <w:szCs w:val="20"/>
              </w:rPr>
              <w:t>História</w:t>
            </w:r>
          </w:p>
        </w:tc>
        <w:tc>
          <w:tcPr>
            <w:tcW w:w="1337" w:type="dxa"/>
            <w:shd w:val="clear" w:color="auto" w:fill="B6DDE8" w:themeFill="accent5" w:themeFillTint="66"/>
            <w:vAlign w:val="center"/>
          </w:tcPr>
          <w:p w14:paraId="3447FECE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593" w:type="dxa"/>
            <w:vAlign w:val="center"/>
          </w:tcPr>
          <w:p w14:paraId="26279D95" w14:textId="420615E7" w:rsidR="002104CC" w:rsidRPr="00BF1983" w:rsidRDefault="160C9B0B" w:rsidP="00BF1983">
            <w:pPr>
              <w:rPr>
                <w:rFonts w:ascii="Arial" w:hAnsi="Arial" w:cs="Arial"/>
                <w:sz w:val="20"/>
                <w:szCs w:val="20"/>
              </w:rPr>
            </w:pPr>
            <w:r w:rsidRPr="160C9B0B">
              <w:rPr>
                <w:rFonts w:ascii="Arial" w:hAnsi="Arial" w:cs="Arial"/>
                <w:sz w:val="20"/>
                <w:szCs w:val="20"/>
              </w:rPr>
              <w:t>7 ano (A,B,C)</w:t>
            </w:r>
          </w:p>
        </w:tc>
      </w:tr>
      <w:tr w:rsidR="002104CC" w:rsidRPr="00BF1983" w14:paraId="79260E18" w14:textId="77777777" w:rsidTr="160C9B0B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43D428ED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</w:t>
            </w:r>
            <w:r w:rsidR="005B00E3" w:rsidRPr="00BF1983">
              <w:rPr>
                <w:rFonts w:ascii="Arial" w:hAnsi="Arial" w:cs="Arial"/>
                <w:b/>
                <w:sz w:val="20"/>
                <w:szCs w:val="24"/>
              </w:rPr>
              <w:t>(a)</w:t>
            </w:r>
          </w:p>
        </w:tc>
        <w:tc>
          <w:tcPr>
            <w:tcW w:w="9156" w:type="dxa"/>
            <w:gridSpan w:val="3"/>
            <w:vAlign w:val="center"/>
          </w:tcPr>
          <w:p w14:paraId="65CD3500" w14:textId="3693CB1C" w:rsidR="002104CC" w:rsidRPr="00BF1983" w:rsidRDefault="160C9B0B" w:rsidP="00BF1983">
            <w:pPr>
              <w:rPr>
                <w:rFonts w:ascii="Arial" w:hAnsi="Arial" w:cs="Arial"/>
                <w:sz w:val="20"/>
                <w:szCs w:val="20"/>
              </w:rPr>
            </w:pPr>
            <w:r w:rsidRPr="160C9B0B">
              <w:rPr>
                <w:rFonts w:ascii="Arial" w:hAnsi="Arial" w:cs="Arial"/>
                <w:sz w:val="20"/>
                <w:szCs w:val="20"/>
              </w:rPr>
              <w:t xml:space="preserve">José Mauro </w:t>
            </w:r>
            <w:proofErr w:type="spellStart"/>
            <w:r w:rsidRPr="160C9B0B">
              <w:rPr>
                <w:rFonts w:ascii="Arial" w:hAnsi="Arial" w:cs="Arial"/>
                <w:sz w:val="20"/>
                <w:szCs w:val="20"/>
              </w:rPr>
              <w:t>Satte</w:t>
            </w:r>
            <w:proofErr w:type="spellEnd"/>
          </w:p>
        </w:tc>
      </w:tr>
      <w:tr w:rsidR="002104CC" w:rsidRPr="00BF1983" w14:paraId="48344B38" w14:textId="77777777" w:rsidTr="160C9B0B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316AE917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  <w:r w:rsidR="001D0E18">
              <w:rPr>
                <w:rFonts w:ascii="Arial" w:hAnsi="Arial" w:cs="Arial"/>
                <w:b/>
                <w:sz w:val="20"/>
                <w:szCs w:val="24"/>
              </w:rPr>
              <w:t>s</w:t>
            </w:r>
          </w:p>
        </w:tc>
        <w:tc>
          <w:tcPr>
            <w:tcW w:w="9156" w:type="dxa"/>
            <w:gridSpan w:val="3"/>
            <w:vAlign w:val="center"/>
          </w:tcPr>
          <w:p w14:paraId="2C2B940D" w14:textId="5FD13B2B" w:rsidR="002104CC" w:rsidRPr="00BF1983" w:rsidRDefault="160C9B0B" w:rsidP="160C9B0B">
            <w:pPr>
              <w:rPr>
                <w:rFonts w:ascii="Arial" w:hAnsi="Arial" w:cs="Arial"/>
                <w:sz w:val="20"/>
                <w:szCs w:val="20"/>
              </w:rPr>
            </w:pPr>
            <w:r w:rsidRPr="160C9B0B">
              <w:rPr>
                <w:rFonts w:ascii="Arial" w:hAnsi="Arial" w:cs="Arial"/>
                <w:sz w:val="20"/>
                <w:szCs w:val="20"/>
              </w:rPr>
              <w:t>A expansão da América portuguesa:</w:t>
            </w:r>
          </w:p>
          <w:p w14:paraId="237708FD" w14:textId="78D752CD" w:rsidR="002104CC" w:rsidRPr="00BF1983" w:rsidRDefault="160C9B0B" w:rsidP="160C9B0B">
            <w:pPr>
              <w:pStyle w:val="PargrafodaLista"/>
              <w:numPr>
                <w:ilvl w:val="0"/>
                <w:numId w:val="2"/>
              </w:numPr>
              <w:rPr>
                <w:rFonts w:eastAsiaTheme="minorEastAsia"/>
                <w:sz w:val="20"/>
                <w:szCs w:val="20"/>
              </w:rPr>
            </w:pPr>
            <w:r w:rsidRPr="160C9B0B">
              <w:rPr>
                <w:rFonts w:ascii="Arial" w:hAnsi="Arial" w:cs="Arial"/>
                <w:sz w:val="20"/>
                <w:szCs w:val="20"/>
              </w:rPr>
              <w:t>Os jesuítas na América portuguesa (As Missões)</w:t>
            </w:r>
          </w:p>
          <w:p w14:paraId="2BF82F4A" w14:textId="24F0D1FB" w:rsidR="002104CC" w:rsidRPr="00BF1983" w:rsidRDefault="160C9B0B" w:rsidP="160C9B0B">
            <w:pPr>
              <w:pStyle w:val="PargrafodaLista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160C9B0B">
              <w:rPr>
                <w:rFonts w:ascii="Arial" w:hAnsi="Arial" w:cs="Arial"/>
                <w:sz w:val="20"/>
                <w:szCs w:val="20"/>
              </w:rPr>
              <w:t>A expansão para o interior (Entradas e Bandeiras)</w:t>
            </w:r>
          </w:p>
        </w:tc>
      </w:tr>
      <w:tr w:rsidR="00262F2C" w:rsidRPr="00BF1983" w14:paraId="3FF2FD70" w14:textId="77777777" w:rsidTr="160C9B0B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0A321E7F" w14:textId="77777777" w:rsidR="00262F2C" w:rsidRPr="00BF1983" w:rsidRDefault="00262F2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Habilidades</w:t>
            </w:r>
          </w:p>
        </w:tc>
        <w:tc>
          <w:tcPr>
            <w:tcW w:w="9156" w:type="dxa"/>
            <w:gridSpan w:val="3"/>
            <w:vAlign w:val="center"/>
          </w:tcPr>
          <w:p w14:paraId="315085D8" w14:textId="5F697498" w:rsidR="00262F2C" w:rsidRDefault="160C9B0B" w:rsidP="00FB4AB9">
            <w:pPr>
              <w:rPr>
                <w:rFonts w:ascii="Arial" w:hAnsi="Arial" w:cs="Arial"/>
                <w:sz w:val="20"/>
                <w:szCs w:val="20"/>
              </w:rPr>
            </w:pPr>
            <w:r w:rsidRPr="160C9B0B">
              <w:rPr>
                <w:rFonts w:ascii="Arial" w:hAnsi="Arial" w:cs="Arial"/>
                <w:sz w:val="20"/>
                <w:szCs w:val="20"/>
              </w:rPr>
              <w:t>Desenvolver conceitos do processo histórico ao que se refere a interferência religiosa nos assuntos de Estado, assim como se aperceber da importância da expansão territorial no processo de colonização da América pelos portugueses (o pioneirismo).</w:t>
            </w:r>
          </w:p>
        </w:tc>
      </w:tr>
      <w:tr w:rsidR="0088520C" w:rsidRPr="00BF1983" w14:paraId="708E5458" w14:textId="77777777" w:rsidTr="160C9B0B">
        <w:trPr>
          <w:trHeight w:val="1326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23523DF3" w14:textId="77777777" w:rsidR="0063403B" w:rsidRDefault="00FB4AB9" w:rsidP="0063403B">
            <w:pPr>
              <w:jc w:val="center"/>
              <w:rPr>
                <w:rFonts w:ascii="Arial" w:hAnsi="Arial" w:cs="Arial"/>
                <w:b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Período 1</w:t>
            </w:r>
          </w:p>
          <w:p w14:paraId="0C68D3EE" w14:textId="77777777" w:rsidR="00FB4AB9" w:rsidRPr="00FB4AB9" w:rsidRDefault="00FB4AB9" w:rsidP="0063403B">
            <w:pPr>
              <w:jc w:val="center"/>
              <w:rPr>
                <w:rFonts w:ascii="Arial" w:hAnsi="Arial" w:cs="Arial"/>
                <w:b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(05 a 16/10)</w:t>
            </w:r>
          </w:p>
          <w:p w14:paraId="672A6659" w14:textId="77777777" w:rsidR="00FB4AB9" w:rsidRPr="00FB4AB9" w:rsidRDefault="00FB4AB9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14:paraId="43194845" w14:textId="77777777" w:rsidR="00FB4AB9" w:rsidRPr="00FB4AB9" w:rsidRDefault="00FB4AB9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Duração:</w:t>
            </w:r>
          </w:p>
          <w:p w14:paraId="022C2912" w14:textId="16938A6E" w:rsidR="00FB4AB9" w:rsidRPr="00BF1983" w:rsidRDefault="160C9B0B" w:rsidP="160C9B0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160C9B0B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08 aulas</w:t>
            </w:r>
          </w:p>
        </w:tc>
        <w:tc>
          <w:tcPr>
            <w:tcW w:w="9156" w:type="dxa"/>
            <w:gridSpan w:val="3"/>
            <w:shd w:val="clear" w:color="auto" w:fill="auto"/>
          </w:tcPr>
          <w:p w14:paraId="0A37501D" w14:textId="77777777" w:rsidR="00FB4AB9" w:rsidRDefault="00FB4AB9" w:rsidP="001D0E18">
            <w:pPr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14:paraId="42E2D892" w14:textId="50ED0050" w:rsidR="00CF7629" w:rsidRDefault="160C9B0B" w:rsidP="160C9B0B">
            <w:pPr>
              <w:shd w:val="clear" w:color="auto" w:fill="C6D9F1" w:themeFill="text2" w:themeFillTint="33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160C9B0B">
              <w:rPr>
                <w:rFonts w:ascii="Arial" w:hAnsi="Arial" w:cs="Arial"/>
                <w:b/>
                <w:bCs/>
                <w:sz w:val="20"/>
                <w:szCs w:val="20"/>
              </w:rPr>
              <w:t>Ativação inicia</w:t>
            </w:r>
          </w:p>
          <w:p w14:paraId="02EB378F" w14:textId="7B1F2C7F" w:rsidR="00FB4AB9" w:rsidRDefault="160C9B0B" w:rsidP="00FB4A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160C9B0B">
              <w:rPr>
                <w:rFonts w:ascii="Arial" w:hAnsi="Arial" w:cs="Arial"/>
                <w:sz w:val="20"/>
                <w:szCs w:val="20"/>
              </w:rPr>
              <w:t>De forma pessoal responda por escrito:</w:t>
            </w:r>
          </w:p>
          <w:p w14:paraId="41A4BF0B" w14:textId="2A8EFE73" w:rsidR="160C9B0B" w:rsidRDefault="160C9B0B" w:rsidP="160C9B0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160C9B0B">
              <w:rPr>
                <w:rFonts w:ascii="Arial" w:hAnsi="Arial" w:cs="Arial"/>
                <w:sz w:val="20"/>
                <w:szCs w:val="20"/>
              </w:rPr>
              <w:t>Qual a importância da religião na vida de um povo?</w:t>
            </w:r>
          </w:p>
          <w:p w14:paraId="1EFAAF90" w14:textId="77777777" w:rsidR="00FB4AB9" w:rsidRPr="00FB4AB9" w:rsidRDefault="00FB4AB9" w:rsidP="00FB4AB9">
            <w:pPr>
              <w:shd w:val="clear" w:color="auto" w:fill="C6D9F1" w:themeFill="text2" w:themeFillTint="33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</w:rPr>
              <w:t>Desenvolvimento</w:t>
            </w:r>
          </w:p>
          <w:p w14:paraId="285868D6" w14:textId="7A220596" w:rsidR="00FB4AB9" w:rsidRDefault="160C9B0B" w:rsidP="00FB4A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160C9B0B">
              <w:rPr>
                <w:rFonts w:ascii="Arial" w:hAnsi="Arial" w:cs="Arial"/>
                <w:sz w:val="20"/>
                <w:szCs w:val="20"/>
              </w:rPr>
              <w:t>Através de pesquisa escrita, se utilizando da atitude historiadora os estudantes dissertaram sobre a ação jesuítica no Brasil colônia, abordando a catequização e instrução dos índios a posterior resistência aos colonos.</w:t>
            </w:r>
          </w:p>
          <w:p w14:paraId="6A05A809" w14:textId="77777777" w:rsidR="00FB4AB9" w:rsidRDefault="00FB4AB9" w:rsidP="00FB4AB9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14:paraId="4AEF73DA" w14:textId="77777777" w:rsidR="00FB4AB9" w:rsidRPr="00FB4AB9" w:rsidRDefault="00FB4AB9" w:rsidP="00FB4AB9">
            <w:pPr>
              <w:shd w:val="clear" w:color="auto" w:fill="C6D9F1" w:themeFill="text2" w:themeFillTint="33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</w:rPr>
              <w:t>Finalização</w:t>
            </w:r>
          </w:p>
          <w:p w14:paraId="086D08F3" w14:textId="0343432A" w:rsidR="00FB4AB9" w:rsidRDefault="160C9B0B" w:rsidP="00FB4AB9">
            <w:pPr>
              <w:rPr>
                <w:rFonts w:ascii="Arial" w:hAnsi="Arial" w:cs="Arial"/>
                <w:sz w:val="20"/>
                <w:szCs w:val="20"/>
              </w:rPr>
            </w:pPr>
            <w:r w:rsidRPr="160C9B0B">
              <w:rPr>
                <w:rFonts w:ascii="Arial" w:hAnsi="Arial" w:cs="Arial"/>
                <w:sz w:val="20"/>
                <w:szCs w:val="20"/>
              </w:rPr>
              <w:t>Através de análise crítica e investigativa os estudantes finalizaram o trabalho, registrando por escrito seu ponto de vista referente a escravização indígena e a resistência das missões jesuíticas a exploração da mão-de-obra dos nativos do Brasil.</w:t>
            </w:r>
          </w:p>
          <w:p w14:paraId="6C5054B7" w14:textId="19DE3AC4" w:rsidR="160C9B0B" w:rsidRDefault="160C9B0B" w:rsidP="160C9B0B">
            <w:pPr>
              <w:rPr>
                <w:rFonts w:ascii="Arial" w:hAnsi="Arial" w:cs="Arial"/>
                <w:sz w:val="20"/>
                <w:szCs w:val="20"/>
              </w:rPr>
            </w:pPr>
            <w:r w:rsidRPr="160C9B0B">
              <w:rPr>
                <w:rFonts w:ascii="Arial" w:hAnsi="Arial" w:cs="Arial"/>
                <w:sz w:val="20"/>
                <w:szCs w:val="20"/>
              </w:rPr>
              <w:t>Todas as atividades manuscritas ou digitadas serão entregues via e-mail</w:t>
            </w:r>
          </w:p>
          <w:p w14:paraId="28C9ECA3" w14:textId="77777777" w:rsidR="0088520C" w:rsidRPr="00CF7629" w:rsidRDefault="00CF7629" w:rsidP="00C36D15">
            <w:pPr>
              <w:rPr>
                <w:rFonts w:ascii="Arial" w:hAnsi="Arial" w:cs="Arial"/>
                <w:b/>
                <w:color w:val="FFFFFF" w:themeColor="background1"/>
                <w:sz w:val="20"/>
                <w:szCs w:val="24"/>
              </w:rPr>
            </w:pPr>
            <w:r w:rsidRPr="00CF7629">
              <w:rPr>
                <w:rFonts w:ascii="Arial" w:hAnsi="Arial" w:cs="Arial"/>
                <w:b/>
                <w:color w:val="FFFFFF" w:themeColor="background1"/>
                <w:sz w:val="20"/>
                <w:szCs w:val="24"/>
              </w:rPr>
              <w:t>x</w:t>
            </w:r>
          </w:p>
        </w:tc>
      </w:tr>
      <w:tr w:rsidR="0088520C" w:rsidRPr="00BF1983" w14:paraId="2414F1F0" w14:textId="77777777" w:rsidTr="160C9B0B">
        <w:trPr>
          <w:trHeight w:val="1326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2184AE53" w14:textId="77777777" w:rsidR="0088520C" w:rsidRPr="00FB4AB9" w:rsidRDefault="00FB4AB9" w:rsidP="00BF1983">
            <w:pPr>
              <w:jc w:val="center"/>
              <w:rPr>
                <w:rFonts w:ascii="Arial" w:hAnsi="Arial" w:cs="Arial"/>
                <w:b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Período 2</w:t>
            </w:r>
          </w:p>
          <w:p w14:paraId="2FFF6824" w14:textId="77777777" w:rsidR="00FB4AB9" w:rsidRPr="00FB4AB9" w:rsidRDefault="00FB4AB9" w:rsidP="00BF1983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(19 a 30/10)</w:t>
            </w:r>
          </w:p>
          <w:p w14:paraId="5A39BBE3" w14:textId="77777777" w:rsidR="00FB4AB9" w:rsidRDefault="00FB4AB9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  <w:p w14:paraId="27370335" w14:textId="77777777" w:rsidR="00FB4AB9" w:rsidRPr="00FB4AB9" w:rsidRDefault="00FB4AB9" w:rsidP="00FB4AB9">
            <w:pPr>
              <w:jc w:val="center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Duração:</w:t>
            </w:r>
          </w:p>
          <w:p w14:paraId="3231E3DD" w14:textId="6C665BBD" w:rsidR="00FB4AB9" w:rsidRPr="00BF1983" w:rsidRDefault="160C9B0B" w:rsidP="160C9B0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160C9B0B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08 aulas</w:t>
            </w:r>
          </w:p>
        </w:tc>
        <w:tc>
          <w:tcPr>
            <w:tcW w:w="9156" w:type="dxa"/>
            <w:gridSpan w:val="3"/>
            <w:shd w:val="clear" w:color="auto" w:fill="auto"/>
          </w:tcPr>
          <w:p w14:paraId="41C8F396" w14:textId="77777777" w:rsidR="00FB4AB9" w:rsidRDefault="00FB4AB9" w:rsidP="001D0E18">
            <w:pPr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14:paraId="7AA0D482" w14:textId="77777777" w:rsidR="00FB4AB9" w:rsidRDefault="00FB4AB9" w:rsidP="00FB4AB9">
            <w:pPr>
              <w:shd w:val="clear" w:color="auto" w:fill="C6D9F1" w:themeFill="text2" w:themeFillTint="33"/>
              <w:rPr>
                <w:rFonts w:ascii="Arial" w:hAnsi="Arial" w:cs="Arial"/>
                <w:b/>
                <w:sz w:val="20"/>
                <w:szCs w:val="24"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sz w:val="20"/>
                <w:szCs w:val="24"/>
              </w:rPr>
              <w:t xml:space="preserve">Ativação inicial </w:t>
            </w:r>
          </w:p>
          <w:p w14:paraId="13CFDC8C" w14:textId="3FA18210" w:rsidR="00FB4AB9" w:rsidRDefault="160C9B0B" w:rsidP="00FB4A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160C9B0B">
              <w:rPr>
                <w:rFonts w:ascii="Arial" w:hAnsi="Arial" w:cs="Arial"/>
                <w:sz w:val="20"/>
                <w:szCs w:val="20"/>
              </w:rPr>
              <w:t>Você sabe por que temos rodovias com os nomes de Bandeirantes e Raposo Tavares?</w:t>
            </w:r>
          </w:p>
          <w:p w14:paraId="0D0B940D" w14:textId="0A1737DF" w:rsidR="00FB4AB9" w:rsidRDefault="160C9B0B" w:rsidP="00FB4A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160C9B0B">
              <w:rPr>
                <w:rFonts w:ascii="Arial" w:hAnsi="Arial" w:cs="Arial"/>
                <w:sz w:val="20"/>
                <w:szCs w:val="20"/>
              </w:rPr>
              <w:t>(</w:t>
            </w:r>
            <w:proofErr w:type="gramStart"/>
            <w:r w:rsidRPr="160C9B0B">
              <w:rPr>
                <w:rFonts w:ascii="Arial" w:hAnsi="Arial" w:cs="Arial"/>
                <w:sz w:val="20"/>
                <w:szCs w:val="20"/>
              </w:rPr>
              <w:t>responda</w:t>
            </w:r>
            <w:proofErr w:type="gramEnd"/>
            <w:r w:rsidRPr="160C9B0B">
              <w:rPr>
                <w:rFonts w:ascii="Arial" w:hAnsi="Arial" w:cs="Arial"/>
                <w:sz w:val="20"/>
                <w:szCs w:val="20"/>
              </w:rPr>
              <w:t xml:space="preserve"> por escrito)</w:t>
            </w:r>
          </w:p>
          <w:p w14:paraId="4EEB6BF9" w14:textId="77777777" w:rsidR="00FB4AB9" w:rsidRPr="00FB4AB9" w:rsidRDefault="00FB4AB9" w:rsidP="00FB4AB9">
            <w:pPr>
              <w:shd w:val="clear" w:color="auto" w:fill="C6D9F1" w:themeFill="text2" w:themeFillTint="33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</w:rPr>
              <w:t>Desenvolvimento</w:t>
            </w:r>
          </w:p>
          <w:p w14:paraId="4D2E3163" w14:textId="38CBC09E" w:rsidR="00FB4AB9" w:rsidRDefault="160C9B0B" w:rsidP="00FB4A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160C9B0B">
              <w:rPr>
                <w:rFonts w:ascii="Arial" w:hAnsi="Arial" w:cs="Arial"/>
                <w:sz w:val="20"/>
                <w:szCs w:val="20"/>
              </w:rPr>
              <w:t>O processo de desenvolvimento da pecuária, bem como outras atividades econômicas foram facilitados pela ação desbravadora de intrépidos homens (</w:t>
            </w:r>
            <w:proofErr w:type="gramStart"/>
            <w:r w:rsidRPr="160C9B0B">
              <w:rPr>
                <w:rFonts w:ascii="Arial" w:hAnsi="Arial" w:cs="Arial"/>
                <w:sz w:val="20"/>
                <w:szCs w:val="20"/>
              </w:rPr>
              <w:t>bandeirantes)...</w:t>
            </w:r>
            <w:proofErr w:type="gramEnd"/>
          </w:p>
          <w:p w14:paraId="2400520C" w14:textId="11D2C662" w:rsidR="160C9B0B" w:rsidRDefault="160C9B0B" w:rsidP="160C9B0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160C9B0B">
              <w:rPr>
                <w:rFonts w:ascii="Arial" w:hAnsi="Arial" w:cs="Arial"/>
                <w:sz w:val="20"/>
                <w:szCs w:val="20"/>
              </w:rPr>
              <w:t>Partindo do fragmento acima, fica proposto aos estudantes que com apoio de livros didáticos e paradidáticos descrevam, como se deu a ação desbravadora das Entradas e Bandeiras no interior do Brasil colonial.</w:t>
            </w:r>
          </w:p>
          <w:p w14:paraId="0E27B00A" w14:textId="77777777" w:rsidR="00FB4AB9" w:rsidRDefault="00FB4AB9" w:rsidP="00FB4AB9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14:paraId="5394174C" w14:textId="77777777" w:rsidR="00FB4AB9" w:rsidRPr="00FB4AB9" w:rsidRDefault="00FB4AB9" w:rsidP="00FB4AB9">
            <w:pPr>
              <w:shd w:val="clear" w:color="auto" w:fill="C6D9F1" w:themeFill="text2" w:themeFillTint="33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</w:rPr>
              <w:t>Finalização</w:t>
            </w:r>
          </w:p>
          <w:p w14:paraId="2312AD30" w14:textId="1CB2D53E" w:rsidR="00FB4AB9" w:rsidRPr="00FB4AB9" w:rsidRDefault="160C9B0B" w:rsidP="00CF7629">
            <w:pPr>
              <w:rPr>
                <w:rFonts w:ascii="Arial" w:hAnsi="Arial" w:cs="Arial"/>
                <w:sz w:val="20"/>
                <w:szCs w:val="20"/>
              </w:rPr>
            </w:pPr>
            <w:r w:rsidRPr="160C9B0B">
              <w:rPr>
                <w:rFonts w:ascii="Arial" w:hAnsi="Arial" w:cs="Arial"/>
                <w:sz w:val="20"/>
                <w:szCs w:val="20"/>
              </w:rPr>
              <w:t xml:space="preserve">Fica proposto como conclusão do trabalho, que através de pesquisa os estudantes estabeleçam de forma escrita as diferenças entre: </w:t>
            </w:r>
          </w:p>
          <w:p w14:paraId="290E3553" w14:textId="4E73559A" w:rsidR="160C9B0B" w:rsidRDefault="160C9B0B" w:rsidP="160C9B0B">
            <w:pPr>
              <w:pStyle w:val="PargrafodaLista"/>
              <w:numPr>
                <w:ilvl w:val="0"/>
                <w:numId w:val="1"/>
              </w:numPr>
              <w:rPr>
                <w:rFonts w:eastAsiaTheme="minorEastAsia"/>
                <w:sz w:val="20"/>
                <w:szCs w:val="20"/>
              </w:rPr>
            </w:pPr>
            <w:r w:rsidRPr="160C9B0B">
              <w:rPr>
                <w:rFonts w:ascii="Arial" w:hAnsi="Arial" w:cs="Arial"/>
                <w:sz w:val="20"/>
                <w:szCs w:val="20"/>
              </w:rPr>
              <w:t>Entradas e Bandeiras</w:t>
            </w:r>
          </w:p>
          <w:p w14:paraId="381C78F5" w14:textId="52C49DC9" w:rsidR="160C9B0B" w:rsidRDefault="160C9B0B" w:rsidP="160C9B0B">
            <w:pPr>
              <w:pStyle w:val="PargrafodaLista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160C9B0B">
              <w:rPr>
                <w:rFonts w:ascii="Arial" w:hAnsi="Arial" w:cs="Arial"/>
                <w:sz w:val="20"/>
                <w:szCs w:val="20"/>
              </w:rPr>
              <w:t>Bandeiras e Monções</w:t>
            </w:r>
          </w:p>
          <w:p w14:paraId="2309604B" w14:textId="6F74D743" w:rsidR="160C9B0B" w:rsidRDefault="160C9B0B" w:rsidP="160C9B0B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14:paraId="5AF141A9" w14:textId="1E5709A8" w:rsidR="0088520C" w:rsidRPr="001D0E18" w:rsidRDefault="160C9B0B" w:rsidP="160C9B0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160C9B0B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x</w:t>
            </w:r>
            <w:r w:rsidRPr="160C9B0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Todas as atividades manuscritas ou digitadas serão entregues via e-mail</w:t>
            </w:r>
          </w:p>
        </w:tc>
      </w:tr>
      <w:tr w:rsidR="0088520C" w:rsidRPr="00BF1983" w14:paraId="39327305" w14:textId="77777777" w:rsidTr="160C9B0B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33833481" w14:textId="77777777"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Período de realização</w:t>
            </w:r>
          </w:p>
        </w:tc>
        <w:tc>
          <w:tcPr>
            <w:tcW w:w="9156" w:type="dxa"/>
            <w:gridSpan w:val="3"/>
            <w:vAlign w:val="center"/>
          </w:tcPr>
          <w:p w14:paraId="722271BE" w14:textId="77777777" w:rsidR="00492503" w:rsidRDefault="00492503" w:rsidP="0049250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Mês de outubro </w:t>
            </w:r>
          </w:p>
          <w:p w14:paraId="39ADEB65" w14:textId="77777777" w:rsidR="0088520C" w:rsidRPr="00BF1983" w:rsidRDefault="0088520C" w:rsidP="0049250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(</w:t>
            </w:r>
            <w:r w:rsidRPr="00BE2386">
              <w:rPr>
                <w:rFonts w:ascii="Arial" w:hAnsi="Arial" w:cs="Arial"/>
                <w:b/>
                <w:sz w:val="20"/>
                <w:szCs w:val="24"/>
              </w:rPr>
              <w:t>Atenção:</w:t>
            </w:r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Pr="008374AF">
              <w:rPr>
                <w:rFonts w:ascii="Arial" w:hAnsi="Arial" w:cs="Arial"/>
                <w:b/>
                <w:sz w:val="20"/>
                <w:szCs w:val="24"/>
              </w:rPr>
              <w:t xml:space="preserve">A entrega das atividades deverá ser realizada </w:t>
            </w:r>
            <w:r w:rsidR="00492503">
              <w:rPr>
                <w:rFonts w:ascii="Arial" w:hAnsi="Arial" w:cs="Arial"/>
                <w:b/>
                <w:sz w:val="20"/>
                <w:szCs w:val="24"/>
              </w:rPr>
              <w:t>dentro de cada período</w:t>
            </w:r>
            <w:r>
              <w:rPr>
                <w:rFonts w:ascii="Arial" w:hAnsi="Arial" w:cs="Arial"/>
                <w:sz w:val="20"/>
                <w:szCs w:val="24"/>
              </w:rPr>
              <w:t>)</w:t>
            </w:r>
          </w:p>
        </w:tc>
      </w:tr>
      <w:tr w:rsidR="0088520C" w:rsidRPr="00BF1983" w14:paraId="3CFE20C6" w14:textId="77777777" w:rsidTr="160C9B0B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29676851" w14:textId="77777777" w:rsidR="0088520C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Entrega</w:t>
            </w:r>
          </w:p>
          <w:p w14:paraId="61EF65D4" w14:textId="77777777"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</w:t>
            </w:r>
            <w:r w:rsidRPr="00BF1983">
              <w:rPr>
                <w:rFonts w:ascii="Arial" w:hAnsi="Arial" w:cs="Arial"/>
                <w:b/>
                <w:sz w:val="20"/>
                <w:szCs w:val="24"/>
              </w:rPr>
              <w:t>nviar para o e-mail</w:t>
            </w:r>
          </w:p>
        </w:tc>
        <w:tc>
          <w:tcPr>
            <w:tcW w:w="9156" w:type="dxa"/>
            <w:gridSpan w:val="3"/>
            <w:vAlign w:val="center"/>
          </w:tcPr>
          <w:p w14:paraId="03E20F9B" w14:textId="6E5ADF8F" w:rsidR="0088520C" w:rsidRPr="00BF1983" w:rsidRDefault="160C9B0B" w:rsidP="0088520C">
            <w:pPr>
              <w:rPr>
                <w:rFonts w:ascii="Arial" w:hAnsi="Arial" w:cs="Arial"/>
                <w:sz w:val="20"/>
                <w:szCs w:val="20"/>
              </w:rPr>
            </w:pPr>
            <w:r w:rsidRPr="160C9B0B">
              <w:rPr>
                <w:rFonts w:ascii="Arial" w:hAnsi="Arial" w:cs="Arial"/>
                <w:sz w:val="20"/>
                <w:szCs w:val="20"/>
              </w:rPr>
              <w:t>Enviar para: jmsatte@hotmail.com</w:t>
            </w:r>
          </w:p>
        </w:tc>
      </w:tr>
    </w:tbl>
    <w:p w14:paraId="60061E4C" w14:textId="77777777" w:rsidR="002104CC" w:rsidRPr="0063403B" w:rsidRDefault="002104CC" w:rsidP="0063403B">
      <w:pPr>
        <w:spacing w:after="0" w:line="240" w:lineRule="auto"/>
        <w:jc w:val="center"/>
        <w:rPr>
          <w:sz w:val="10"/>
        </w:rPr>
      </w:pPr>
    </w:p>
    <w:tbl>
      <w:tblPr>
        <w:tblStyle w:val="Tabelacomgrade"/>
        <w:tblW w:w="10740" w:type="dxa"/>
        <w:jc w:val="center"/>
        <w:tblLook w:val="04A0" w:firstRow="1" w:lastRow="0" w:firstColumn="1" w:lastColumn="0" w:noHBand="0" w:noVBand="1"/>
      </w:tblPr>
      <w:tblGrid>
        <w:gridCol w:w="10740"/>
      </w:tblGrid>
      <w:tr w:rsidR="004C4BAF" w:rsidRPr="007E6F2B" w14:paraId="2C4B36B5" w14:textId="77777777" w:rsidTr="00A6749D">
        <w:trPr>
          <w:trHeight w:val="2746"/>
          <w:jc w:val="center"/>
        </w:trPr>
        <w:tc>
          <w:tcPr>
            <w:tcW w:w="10740" w:type="dxa"/>
            <w:shd w:val="clear" w:color="auto" w:fill="B6DDE8" w:themeFill="accent5" w:themeFillTint="66"/>
          </w:tcPr>
          <w:p w14:paraId="7EB3AB69" w14:textId="77777777" w:rsidR="004C4BAF" w:rsidRPr="00A31B4D" w:rsidRDefault="004C4BAF" w:rsidP="00A6749D">
            <w:pPr>
              <w:shd w:val="clear" w:color="auto" w:fill="31849B" w:themeFill="accent5" w:themeFillShade="BF"/>
              <w:jc w:val="center"/>
              <w:rPr>
                <w:rFonts w:ascii="Arial" w:hAnsi="Arial" w:cs="Arial"/>
                <w:b/>
                <w:caps/>
                <w:color w:val="FFFFFF" w:themeColor="background1"/>
              </w:rPr>
            </w:pP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Orientações sobre o envio </w:t>
            </w:r>
            <w:r w:rsidR="00C84461" w:rsidRPr="00A31B4D">
              <w:rPr>
                <w:rFonts w:ascii="Arial" w:hAnsi="Arial" w:cs="Arial"/>
                <w:b/>
                <w:caps/>
                <w:color w:val="FFFFFF" w:themeColor="background1"/>
              </w:rPr>
              <w:t>das atividades</w:t>
            </w: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 por e-mail para </w:t>
            </w:r>
            <w:proofErr w:type="gramStart"/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>o(</w:t>
            </w:r>
            <w:proofErr w:type="gramEnd"/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>a) professor(a):</w:t>
            </w:r>
          </w:p>
          <w:p w14:paraId="44EAFD9C" w14:textId="77777777" w:rsidR="004C4BAF" w:rsidRPr="007E6F2B" w:rsidRDefault="004C4BAF" w:rsidP="00FB6BB1">
            <w:pPr>
              <w:jc w:val="center"/>
              <w:rPr>
                <w:rFonts w:ascii="Arial" w:hAnsi="Arial" w:cs="Arial"/>
                <w:sz w:val="20"/>
              </w:rPr>
            </w:pPr>
          </w:p>
          <w:p w14:paraId="59D9EA94" w14:textId="77777777" w:rsidR="004C4BAF" w:rsidRDefault="00C84461" w:rsidP="00FB6BB1">
            <w:pPr>
              <w:pStyle w:val="PargrafodaLista"/>
              <w:numPr>
                <w:ilvl w:val="0"/>
                <w:numId w:val="3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Sobre as atividades solicitadas:</w:t>
            </w:r>
          </w:p>
          <w:p w14:paraId="4B94D5A5" w14:textId="77777777" w:rsidR="004C4BAF" w:rsidRPr="007E6F2B" w:rsidRDefault="004C4BAF" w:rsidP="00FB6BB1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14:paraId="4B35493A" w14:textId="77777777" w:rsidR="004C4BAF" w:rsidRDefault="004C4BAF" w:rsidP="00FB6BB1">
            <w:pPr>
              <w:pStyle w:val="PargrafodaLista"/>
              <w:numPr>
                <w:ilvl w:val="0"/>
                <w:numId w:val="4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Se a atividade</w:t>
            </w:r>
            <w:r w:rsidR="00C84461">
              <w:rPr>
                <w:rFonts w:ascii="Arial" w:hAnsi="Arial" w:cs="Arial"/>
                <w:sz w:val="20"/>
              </w:rPr>
              <w:t xml:space="preserve"> 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manuscrita</w:t>
            </w:r>
            <w:r w:rsidRPr="007E6F2B">
              <w:rPr>
                <w:rFonts w:ascii="Arial" w:hAnsi="Arial" w:cs="Arial"/>
                <w:sz w:val="20"/>
              </w:rPr>
              <w:t xml:space="preserve">, enviar </w:t>
            </w:r>
            <w:proofErr w:type="gramStart"/>
            <w:r w:rsidRPr="007E6F2B">
              <w:rPr>
                <w:rFonts w:ascii="Arial" w:hAnsi="Arial" w:cs="Arial"/>
                <w:sz w:val="20"/>
              </w:rPr>
              <w:t>a(</w:t>
            </w:r>
            <w:proofErr w:type="gramEnd"/>
            <w:r w:rsidRPr="007E6F2B">
              <w:rPr>
                <w:rFonts w:ascii="Arial" w:hAnsi="Arial" w:cs="Arial"/>
                <w:sz w:val="20"/>
              </w:rPr>
              <w:t xml:space="preserve">s) foto(s)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  <w:r w:rsidR="00A31B4D">
              <w:rPr>
                <w:rFonts w:ascii="Arial" w:hAnsi="Arial" w:cs="Arial"/>
                <w:sz w:val="20"/>
              </w:rPr>
              <w:t xml:space="preserve"> Verificar a qualidade da foto antes do envio.</w:t>
            </w:r>
          </w:p>
          <w:p w14:paraId="3DEEC669" w14:textId="77777777" w:rsidR="004C4BAF" w:rsidRPr="007E6F2B" w:rsidRDefault="004C4BAF" w:rsidP="00FB6BB1">
            <w:pPr>
              <w:pStyle w:val="PargrafodaLista"/>
              <w:ind w:left="1080"/>
              <w:rPr>
                <w:rFonts w:ascii="Arial" w:hAnsi="Arial" w:cs="Arial"/>
                <w:sz w:val="20"/>
              </w:rPr>
            </w:pPr>
          </w:p>
          <w:p w14:paraId="60183A09" w14:textId="77777777" w:rsidR="004C4BAF" w:rsidRDefault="004C4BAF" w:rsidP="00FB6BB1">
            <w:pPr>
              <w:pStyle w:val="PargrafodaLista"/>
              <w:numPr>
                <w:ilvl w:val="0"/>
                <w:numId w:val="4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 xml:space="preserve">Se a atividade </w:t>
            </w:r>
            <w:r w:rsidR="00C84461">
              <w:rPr>
                <w:rFonts w:ascii="Arial" w:hAnsi="Arial" w:cs="Arial"/>
                <w:sz w:val="20"/>
              </w:rPr>
              <w:t>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digitada</w:t>
            </w:r>
            <w:r w:rsidRPr="007E6F2B">
              <w:rPr>
                <w:rFonts w:ascii="Arial" w:hAnsi="Arial" w:cs="Arial"/>
                <w:sz w:val="20"/>
              </w:rPr>
              <w:t>, enviar o documento feito no</w:t>
            </w:r>
            <w:r>
              <w:rPr>
                <w:rFonts w:ascii="Arial" w:hAnsi="Arial" w:cs="Arial"/>
                <w:sz w:val="20"/>
              </w:rPr>
              <w:t xml:space="preserve"> Microsoft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Word (.</w:t>
            </w:r>
            <w:proofErr w:type="spellStart"/>
            <w:r>
              <w:rPr>
                <w:rFonts w:ascii="Arial" w:hAnsi="Arial" w:cs="Arial"/>
                <w:sz w:val="20"/>
              </w:rPr>
              <w:t>doc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 xml:space="preserve">para </w:t>
            </w:r>
            <w:proofErr w:type="gramStart"/>
            <w:r>
              <w:rPr>
                <w:rFonts w:ascii="Arial" w:hAnsi="Arial" w:cs="Arial"/>
                <w:sz w:val="20"/>
              </w:rPr>
              <w:t>o(</w:t>
            </w:r>
            <w:proofErr w:type="gramEnd"/>
            <w:r>
              <w:rPr>
                <w:rFonts w:ascii="Arial" w:hAnsi="Arial" w:cs="Arial"/>
                <w:sz w:val="20"/>
              </w:rPr>
              <w:t>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14:paraId="3656B9AB" w14:textId="77777777" w:rsidR="004C4BAF" w:rsidRPr="00FC7D13" w:rsidRDefault="004C4BAF" w:rsidP="00FB6BB1">
            <w:pPr>
              <w:pStyle w:val="PargrafodaLista"/>
              <w:rPr>
                <w:rFonts w:ascii="Arial" w:hAnsi="Arial" w:cs="Arial"/>
                <w:sz w:val="20"/>
              </w:rPr>
            </w:pPr>
          </w:p>
          <w:p w14:paraId="69F579C4" w14:textId="77777777" w:rsidR="004C4BAF" w:rsidRDefault="004C4BAF" w:rsidP="00FB6BB1">
            <w:pPr>
              <w:pStyle w:val="PargrafodaLista"/>
              <w:numPr>
                <w:ilvl w:val="0"/>
                <w:numId w:val="3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Não se esque</w:t>
            </w:r>
            <w:r>
              <w:rPr>
                <w:rFonts w:ascii="Arial" w:hAnsi="Arial" w:cs="Arial"/>
                <w:sz w:val="20"/>
              </w:rPr>
              <w:t xml:space="preserve">ça </w:t>
            </w:r>
            <w:r w:rsidRPr="007E6F2B">
              <w:rPr>
                <w:rFonts w:ascii="Arial" w:hAnsi="Arial" w:cs="Arial"/>
                <w:sz w:val="20"/>
              </w:rPr>
              <w:t xml:space="preserve">de </w:t>
            </w:r>
            <w:r w:rsidRPr="00700543">
              <w:rPr>
                <w:rFonts w:ascii="Arial" w:hAnsi="Arial" w:cs="Arial"/>
                <w:b/>
                <w:sz w:val="20"/>
              </w:rPr>
              <w:t>colocar a sua identificação</w:t>
            </w:r>
            <w:r w:rsidRPr="007E6F2B">
              <w:rPr>
                <w:rFonts w:ascii="Arial" w:hAnsi="Arial" w:cs="Arial"/>
                <w:sz w:val="20"/>
              </w:rPr>
              <w:t>: nome completo, número e ano/série na parte superior</w:t>
            </w:r>
            <w:r>
              <w:rPr>
                <w:rFonts w:ascii="Arial" w:hAnsi="Arial" w:cs="Arial"/>
                <w:sz w:val="20"/>
              </w:rPr>
              <w:t xml:space="preserve"> da folha/documento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14:paraId="45FB0818" w14:textId="77777777" w:rsidR="004C4BAF" w:rsidRDefault="004C4BAF" w:rsidP="00FB6BB1">
            <w:pPr>
              <w:rPr>
                <w:rFonts w:ascii="Arial" w:hAnsi="Arial" w:cs="Arial"/>
                <w:sz w:val="20"/>
              </w:rPr>
            </w:pPr>
          </w:p>
          <w:p w14:paraId="7EC5C4A6" w14:textId="77777777" w:rsidR="004C4BAF" w:rsidRPr="00700543" w:rsidRDefault="004C4BAF" w:rsidP="00FB6BB1">
            <w:pPr>
              <w:pStyle w:val="PargrafodaLista"/>
              <w:numPr>
                <w:ilvl w:val="0"/>
                <w:numId w:val="3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Qualquer </w:t>
            </w:r>
            <w:r w:rsidRPr="00700543">
              <w:rPr>
                <w:rFonts w:ascii="Arial" w:hAnsi="Arial" w:cs="Arial"/>
                <w:b/>
                <w:sz w:val="20"/>
              </w:rPr>
              <w:t>dúvida</w:t>
            </w:r>
            <w:r>
              <w:rPr>
                <w:rFonts w:ascii="Arial" w:hAnsi="Arial" w:cs="Arial"/>
                <w:sz w:val="20"/>
              </w:rPr>
              <w:t>, entrar em contato co</w:t>
            </w:r>
            <w:r w:rsidR="009120D4">
              <w:rPr>
                <w:rFonts w:ascii="Arial" w:hAnsi="Arial" w:cs="Arial"/>
                <w:sz w:val="20"/>
              </w:rPr>
              <w:t>m o professor pelo e-mail acima e/ou durante o Plantão de Dúvidas e Interação.</w:t>
            </w:r>
          </w:p>
          <w:p w14:paraId="049F31CB" w14:textId="77777777" w:rsidR="004C4BAF" w:rsidRPr="00700543" w:rsidRDefault="004C4BAF" w:rsidP="00FB6BB1">
            <w:pPr>
              <w:rPr>
                <w:rFonts w:ascii="Arial" w:hAnsi="Arial" w:cs="Arial"/>
                <w:sz w:val="20"/>
              </w:rPr>
            </w:pPr>
          </w:p>
        </w:tc>
      </w:tr>
    </w:tbl>
    <w:p w14:paraId="53128261" w14:textId="77777777" w:rsidR="00F83360" w:rsidRDefault="00F83360" w:rsidP="002104CC">
      <w:pPr>
        <w:spacing w:line="240" w:lineRule="auto"/>
        <w:jc w:val="center"/>
      </w:pPr>
    </w:p>
    <w:sectPr w:rsidR="00F83360" w:rsidSect="002104CC">
      <w:headerReference w:type="default" r:id="rId7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2876FD" w14:textId="77777777" w:rsidR="00B775D4" w:rsidRDefault="00B775D4" w:rsidP="002104CC">
      <w:pPr>
        <w:spacing w:after="0" w:line="240" w:lineRule="auto"/>
      </w:pPr>
      <w:r>
        <w:separator/>
      </w:r>
    </w:p>
  </w:endnote>
  <w:endnote w:type="continuationSeparator" w:id="0">
    <w:p w14:paraId="3893F049" w14:textId="77777777" w:rsidR="00B775D4" w:rsidRDefault="00B775D4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A4A368" w14:textId="77777777" w:rsidR="00B775D4" w:rsidRDefault="00B775D4" w:rsidP="002104CC">
      <w:pPr>
        <w:spacing w:after="0" w:line="240" w:lineRule="auto"/>
      </w:pPr>
      <w:r>
        <w:separator/>
      </w:r>
    </w:p>
  </w:footnote>
  <w:footnote w:type="continuationSeparator" w:id="0">
    <w:p w14:paraId="1797C39E" w14:textId="77777777" w:rsidR="00B775D4" w:rsidRDefault="00B775D4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ADB92B" w14:textId="77777777" w:rsidR="00FB6BB1" w:rsidRPr="008D0B1D" w:rsidRDefault="00FB6BB1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 wp14:anchorId="067AC44D" wp14:editId="07777777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 wp14:anchorId="09A26047" wp14:editId="07777777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14:paraId="60AEC56C" w14:textId="77777777" w:rsidR="00FB6BB1" w:rsidRDefault="00FB6BB1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14:paraId="4C5B94A3" w14:textId="77777777" w:rsidR="00FB6BB1" w:rsidRDefault="00FB6BB1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14:paraId="62486C05" w14:textId="77777777" w:rsidR="00FB6BB1" w:rsidRDefault="00FB6BB1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14:paraId="1C7DCFD8" w14:textId="77777777" w:rsidR="00FB4AB9" w:rsidRDefault="00A6749D" w:rsidP="00A6749D">
    <w:pPr>
      <w:pStyle w:val="Cabealho"/>
      <w:shd w:val="clear" w:color="auto" w:fill="215868" w:themeFill="accent5" w:themeFillShade="80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>
      <w:rPr>
        <w:rFonts w:ascii="Arial" w:hAnsi="Arial" w:cs="Arial"/>
        <w:b/>
        <w:color w:val="FFFFFF" w:themeColor="background1"/>
        <w:sz w:val="24"/>
        <w:szCs w:val="24"/>
      </w:rPr>
      <w:t xml:space="preserve">ROTEIRO DE </w:t>
    </w:r>
    <w:r w:rsidR="00162C05">
      <w:rPr>
        <w:rFonts w:ascii="Arial" w:hAnsi="Arial" w:cs="Arial"/>
        <w:b/>
        <w:color w:val="FFFFFF" w:themeColor="background1"/>
        <w:sz w:val="24"/>
        <w:szCs w:val="24"/>
      </w:rPr>
      <w:t xml:space="preserve">ESTUDO </w:t>
    </w:r>
    <w:r w:rsidR="00492503">
      <w:rPr>
        <w:rFonts w:ascii="Arial" w:hAnsi="Arial" w:cs="Arial"/>
        <w:b/>
        <w:color w:val="FFFFFF" w:themeColor="background1"/>
        <w:sz w:val="24"/>
        <w:szCs w:val="24"/>
      </w:rPr>
      <w:t>7</w:t>
    </w:r>
    <w:r w:rsidR="00FB6BB1" w:rsidRPr="00FB6BB1">
      <w:rPr>
        <w:rFonts w:ascii="Arial" w:hAnsi="Arial" w:cs="Arial"/>
        <w:b/>
        <w:color w:val="FFFFFF" w:themeColor="background1"/>
        <w:sz w:val="24"/>
        <w:szCs w:val="24"/>
      </w:rPr>
      <w:t xml:space="preserve"> - </w:t>
    </w:r>
    <w:r w:rsidR="00492503">
      <w:rPr>
        <w:rFonts w:ascii="Arial" w:hAnsi="Arial" w:cs="Arial"/>
        <w:b/>
        <w:color w:val="FFFFFF" w:themeColor="background1"/>
        <w:sz w:val="24"/>
        <w:szCs w:val="24"/>
      </w:rPr>
      <w:t>OUTUBRO</w:t>
    </w:r>
    <w:r w:rsidR="00FB4AB9">
      <w:rPr>
        <w:rFonts w:ascii="Arial" w:hAnsi="Arial" w:cs="Arial"/>
        <w:b/>
        <w:color w:val="FFFFFF" w:themeColor="background1"/>
        <w:sz w:val="24"/>
        <w:szCs w:val="24"/>
      </w:rPr>
      <w:t xml:space="preserve"> </w:t>
    </w:r>
  </w:p>
  <w:p w14:paraId="160641A6" w14:textId="77777777" w:rsidR="00FB6BB1" w:rsidRPr="00FB4AB9" w:rsidRDefault="00FB4AB9" w:rsidP="00A6749D">
    <w:pPr>
      <w:pStyle w:val="Cabealho"/>
      <w:shd w:val="clear" w:color="auto" w:fill="215868" w:themeFill="accent5" w:themeFillShade="80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 w:rsidRPr="00FB4AB9">
      <w:rPr>
        <w:rFonts w:ascii="Arial" w:hAnsi="Arial" w:cs="Arial"/>
        <w:b/>
        <w:color w:val="FFFFFF" w:themeColor="background1"/>
        <w:sz w:val="24"/>
        <w:szCs w:val="24"/>
      </w:rPr>
      <w:t>(Recuperação e Aprofundamento)</w:t>
    </w:r>
  </w:p>
  <w:p w14:paraId="4101652C" w14:textId="77777777" w:rsidR="00FB6BB1" w:rsidRDefault="00FB6BB1" w:rsidP="002C251E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35832"/>
    <w:multiLevelType w:val="hybridMultilevel"/>
    <w:tmpl w:val="5A38A90A"/>
    <w:lvl w:ilvl="0" w:tplc="7696C2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32A44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91C1C5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D6AC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C0C1C6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FCC648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18C20D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32C1A5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9A8C5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0935516"/>
    <w:multiLevelType w:val="hybridMultilevel"/>
    <w:tmpl w:val="E73687C0"/>
    <w:lvl w:ilvl="0" w:tplc="5644E0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5708B8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048D8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5DAA9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28214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E7CEE0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592A7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6C7E5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6E8C2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1C98"/>
    <w:rsid w:val="00031968"/>
    <w:rsid w:val="001138A1"/>
    <w:rsid w:val="00162C05"/>
    <w:rsid w:val="00165511"/>
    <w:rsid w:val="001825F0"/>
    <w:rsid w:val="001D0E18"/>
    <w:rsid w:val="002104CC"/>
    <w:rsid w:val="00212971"/>
    <w:rsid w:val="002142B0"/>
    <w:rsid w:val="002540B8"/>
    <w:rsid w:val="00262F2C"/>
    <w:rsid w:val="002C251E"/>
    <w:rsid w:val="00332131"/>
    <w:rsid w:val="00363153"/>
    <w:rsid w:val="003D034B"/>
    <w:rsid w:val="00411DA8"/>
    <w:rsid w:val="0044187C"/>
    <w:rsid w:val="004814D2"/>
    <w:rsid w:val="00492503"/>
    <w:rsid w:val="004C4BAF"/>
    <w:rsid w:val="00532128"/>
    <w:rsid w:val="0056029C"/>
    <w:rsid w:val="005B00E3"/>
    <w:rsid w:val="005B48AF"/>
    <w:rsid w:val="005C4ED1"/>
    <w:rsid w:val="005E4A91"/>
    <w:rsid w:val="005F4E89"/>
    <w:rsid w:val="0063403B"/>
    <w:rsid w:val="006757FC"/>
    <w:rsid w:val="006A02D3"/>
    <w:rsid w:val="00725EAE"/>
    <w:rsid w:val="00727EC4"/>
    <w:rsid w:val="007E5351"/>
    <w:rsid w:val="008374AF"/>
    <w:rsid w:val="008533F5"/>
    <w:rsid w:val="0088520C"/>
    <w:rsid w:val="008A3068"/>
    <w:rsid w:val="009120D4"/>
    <w:rsid w:val="00940C46"/>
    <w:rsid w:val="00A17ED0"/>
    <w:rsid w:val="00A31B4D"/>
    <w:rsid w:val="00A6749D"/>
    <w:rsid w:val="00AD6973"/>
    <w:rsid w:val="00B31C98"/>
    <w:rsid w:val="00B775D4"/>
    <w:rsid w:val="00BB1A85"/>
    <w:rsid w:val="00BE2386"/>
    <w:rsid w:val="00BF1983"/>
    <w:rsid w:val="00C04488"/>
    <w:rsid w:val="00C0786B"/>
    <w:rsid w:val="00C36D15"/>
    <w:rsid w:val="00C84461"/>
    <w:rsid w:val="00CA32D2"/>
    <w:rsid w:val="00CF7629"/>
    <w:rsid w:val="00D21F7D"/>
    <w:rsid w:val="00D535BF"/>
    <w:rsid w:val="00DF4D47"/>
    <w:rsid w:val="00DF5C4D"/>
    <w:rsid w:val="00E3348D"/>
    <w:rsid w:val="00EF5854"/>
    <w:rsid w:val="00F16D01"/>
    <w:rsid w:val="00F83360"/>
    <w:rsid w:val="00FB4AB9"/>
    <w:rsid w:val="00FB5D94"/>
    <w:rsid w:val="00FB6BB1"/>
    <w:rsid w:val="00FD3A2C"/>
    <w:rsid w:val="00FF781A"/>
    <w:rsid w:val="160C9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769492"/>
  <w15:docId w15:val="{9C7FFFA8-4827-46E1-82C4-882D4FE0B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04CC"/>
  </w:style>
  <w:style w:type="paragraph" w:styleId="Rodap">
    <w:name w:val="footer"/>
    <w:basedOn w:val="Normal"/>
    <w:link w:val="Rodap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C4BA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4925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9250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450</Words>
  <Characters>2436</Characters>
  <Application>Microsoft Office Word</Application>
  <DocSecurity>0</DocSecurity>
  <Lines>20</Lines>
  <Paragraphs>5</Paragraphs>
  <ScaleCrop>false</ScaleCrop>
  <Company/>
  <LinksUpToDate>false</LinksUpToDate>
  <CharactersWithSpaces>2881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Teofilo</dc:creator>
  <cp:lastModifiedBy>Acer 03</cp:lastModifiedBy>
  <cp:revision>17</cp:revision>
  <cp:lastPrinted>2020-05-27T14:12:00Z</cp:lastPrinted>
  <dcterms:created xsi:type="dcterms:W3CDTF">2020-05-27T14:12:00Z</dcterms:created>
  <dcterms:modified xsi:type="dcterms:W3CDTF">2020-10-02T16:44:00Z</dcterms:modified>
</cp:coreProperties>
</file>